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DC" w:rsidRDefault="00E216D4" w:rsidP="00E56F91">
      <w:pPr>
        <w:ind w:firstLine="708"/>
      </w:pPr>
      <w:r>
        <w:t>Witam wszystkich serdecznie,  ponieważ w poniedziałek jest Dzień Dziecka</w:t>
      </w:r>
      <w:r w:rsidR="00E56F91">
        <w:t>,</w:t>
      </w:r>
      <w:r>
        <w:t xml:space="preserve"> dlatego nie należy przesyłać z piątku zadań do wykonania na maila.</w:t>
      </w:r>
      <w:r w:rsidR="00E56F91" w:rsidRPr="00E56F91">
        <w:t xml:space="preserve"> </w:t>
      </w:r>
      <w:r w:rsidR="00580232">
        <w:br/>
        <w:t>(</w:t>
      </w:r>
      <w:r w:rsidR="00E56F91">
        <w:t>Przesyłamy tylko te ćwiczenia</w:t>
      </w:r>
      <w:r w:rsidR="00791FEF">
        <w:t>,</w:t>
      </w:r>
      <w:r w:rsidR="00E56F91">
        <w:t xml:space="preserve"> obok których jest mail). Poniedziałek jest wolny od lekcji. </w:t>
      </w:r>
    </w:p>
    <w:p w:rsidR="001977DC" w:rsidRDefault="00E216D4" w:rsidP="00E56F91">
      <w:pPr>
        <w:ind w:firstLine="708"/>
      </w:pPr>
      <w:r w:rsidRPr="001977DC">
        <w:rPr>
          <w:b/>
        </w:rPr>
        <w:t>Przypominam o głosowaniu na Króla lub Królową naszej klasy</w:t>
      </w:r>
      <w:r>
        <w:t xml:space="preserve">, regulamin zamieszczony w </w:t>
      </w:r>
      <w:r w:rsidRPr="001977DC">
        <w:rPr>
          <w:b/>
        </w:rPr>
        <w:t>pliku plebiscyt</w:t>
      </w:r>
      <w:r w:rsidR="00E56F91">
        <w:t>.</w:t>
      </w:r>
      <w:r w:rsidR="00791FEF">
        <w:t xml:space="preserve"> </w:t>
      </w:r>
    </w:p>
    <w:p w:rsidR="00E56F91" w:rsidRDefault="00791FEF" w:rsidP="00E56F91">
      <w:pPr>
        <w:ind w:firstLine="708"/>
      </w:pPr>
      <w:r w:rsidRPr="00791FEF">
        <w:rPr>
          <w:b/>
        </w:rPr>
        <w:t>Gorąco zachęcam też do głosowania na plac zabaw dla naszej szkoły</w:t>
      </w:r>
      <w:r w:rsidR="001977DC">
        <w:rPr>
          <w:b/>
        </w:rPr>
        <w:t xml:space="preserve"> </w:t>
      </w:r>
      <w:r w:rsidR="001977DC">
        <w:rPr>
          <w:b/>
        </w:rPr>
        <w:br/>
        <w:t xml:space="preserve">o wartości 250 tysięcy zł </w:t>
      </w:r>
      <w:r>
        <w:t xml:space="preserve">-  informacje na stronie szkoły. </w:t>
      </w:r>
    </w:p>
    <w:p w:rsidR="00B73FFD" w:rsidRPr="00791FEF" w:rsidRDefault="00E216D4" w:rsidP="00E216D4">
      <w:pPr>
        <w:ind w:firstLine="708"/>
        <w:rPr>
          <w:color w:val="00B050"/>
        </w:rPr>
      </w:pPr>
      <w:r>
        <w:t xml:space="preserve"> </w:t>
      </w:r>
      <w:r w:rsidRPr="00791FEF">
        <w:rPr>
          <w:color w:val="00B050"/>
        </w:rPr>
        <w:t xml:space="preserve">Z okazji Dnia Dziecka </w:t>
      </w:r>
      <w:r w:rsidR="00E56F91" w:rsidRPr="00791FEF">
        <w:rPr>
          <w:color w:val="00B050"/>
        </w:rPr>
        <w:t>życzę W</w:t>
      </w:r>
      <w:r w:rsidRPr="00791FEF">
        <w:rPr>
          <w:color w:val="00B050"/>
        </w:rPr>
        <w:t xml:space="preserve">szystkim </w:t>
      </w:r>
      <w:r w:rsidR="00E56F91" w:rsidRPr="00791FEF">
        <w:rPr>
          <w:color w:val="00B050"/>
        </w:rPr>
        <w:t>D</w:t>
      </w:r>
      <w:r w:rsidRPr="00791FEF">
        <w:rPr>
          <w:color w:val="00B050"/>
        </w:rPr>
        <w:t>zieciom dużo zdrowia, uśmiech</w:t>
      </w:r>
      <w:r w:rsidR="001977DC">
        <w:rPr>
          <w:color w:val="00B050"/>
        </w:rPr>
        <w:t>ów od rana do wieczora</w:t>
      </w:r>
      <w:r w:rsidR="00E56F91" w:rsidRPr="00791FEF">
        <w:rPr>
          <w:color w:val="00B050"/>
        </w:rPr>
        <w:t>,</w:t>
      </w:r>
      <w:r w:rsidR="001977DC">
        <w:rPr>
          <w:color w:val="00B050"/>
        </w:rPr>
        <w:t xml:space="preserve"> sukcesów w szkole, </w:t>
      </w:r>
      <w:r w:rsidR="00E56F91" w:rsidRPr="00791FEF">
        <w:rPr>
          <w:color w:val="00B050"/>
        </w:rPr>
        <w:t xml:space="preserve">wspaniałych zabaw </w:t>
      </w:r>
      <w:r w:rsidR="001977DC">
        <w:rPr>
          <w:color w:val="00B050"/>
        </w:rPr>
        <w:br/>
      </w:r>
      <w:r w:rsidR="00E56F91" w:rsidRPr="00791FEF">
        <w:rPr>
          <w:color w:val="00B050"/>
        </w:rPr>
        <w:t xml:space="preserve">i udanego odpoczynku. </w:t>
      </w:r>
    </w:p>
    <w:p w:rsidR="00E216D4" w:rsidRDefault="00E216D4" w:rsidP="00E216D4">
      <w:pPr>
        <w:ind w:firstLine="708"/>
        <w:jc w:val="right"/>
      </w:pPr>
      <w:r>
        <w:t xml:space="preserve">Wychowawca klasy </w:t>
      </w:r>
    </w:p>
    <w:p w:rsidR="00E216D4" w:rsidRDefault="00E216D4" w:rsidP="00E216D4">
      <w:pPr>
        <w:ind w:firstLine="708"/>
        <w:jc w:val="right"/>
      </w:pPr>
      <w:r>
        <w:t xml:space="preserve">Elżbieta Biała </w:t>
      </w:r>
    </w:p>
    <w:sectPr w:rsidR="00E216D4" w:rsidSect="00B7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12" w:rsidRDefault="007C6312" w:rsidP="00E216D4">
      <w:pPr>
        <w:spacing w:after="0" w:line="240" w:lineRule="auto"/>
      </w:pPr>
      <w:r>
        <w:separator/>
      </w:r>
    </w:p>
  </w:endnote>
  <w:endnote w:type="continuationSeparator" w:id="0">
    <w:p w:rsidR="007C6312" w:rsidRDefault="007C6312" w:rsidP="00E2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12" w:rsidRDefault="007C6312" w:rsidP="00E216D4">
      <w:pPr>
        <w:spacing w:after="0" w:line="240" w:lineRule="auto"/>
      </w:pPr>
      <w:r>
        <w:separator/>
      </w:r>
    </w:p>
  </w:footnote>
  <w:footnote w:type="continuationSeparator" w:id="0">
    <w:p w:rsidR="007C6312" w:rsidRDefault="007C6312" w:rsidP="00E21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6D4"/>
    <w:rsid w:val="00072F34"/>
    <w:rsid w:val="0012313A"/>
    <w:rsid w:val="001977DC"/>
    <w:rsid w:val="003543ED"/>
    <w:rsid w:val="00485481"/>
    <w:rsid w:val="00580232"/>
    <w:rsid w:val="00791FEF"/>
    <w:rsid w:val="007C6312"/>
    <w:rsid w:val="00910ACE"/>
    <w:rsid w:val="00AC18DD"/>
    <w:rsid w:val="00B73FFD"/>
    <w:rsid w:val="00C12D94"/>
    <w:rsid w:val="00E216D4"/>
    <w:rsid w:val="00E56F91"/>
    <w:rsid w:val="00F311CE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6D4"/>
  </w:style>
  <w:style w:type="paragraph" w:styleId="Stopka">
    <w:name w:val="footer"/>
    <w:basedOn w:val="Normalny"/>
    <w:link w:val="StopkaZnak"/>
    <w:uiPriority w:val="99"/>
    <w:semiHidden/>
    <w:unhideWhenUsed/>
    <w:rsid w:val="00E2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9</cp:revision>
  <dcterms:created xsi:type="dcterms:W3CDTF">2020-05-26T15:03:00Z</dcterms:created>
  <dcterms:modified xsi:type="dcterms:W3CDTF">2020-05-26T16:59:00Z</dcterms:modified>
</cp:coreProperties>
</file>